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3" w:rsidRDefault="00EB1B73" w:rsidP="00EB1B7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4683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73" w:rsidRDefault="00EB1B73" w:rsidP="00EB1B7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№1 «Б</w:t>
      </w:r>
      <w:r w:rsidRPr="00746830">
        <w:rPr>
          <w:rFonts w:ascii="Times New Roman" w:hAnsi="Times New Roman" w:cs="Times New Roman"/>
          <w:sz w:val="24"/>
          <w:szCs w:val="24"/>
        </w:rPr>
        <w:t>ерёзка»</w:t>
      </w: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Pr="00EB1B73" w:rsidRDefault="00EB1B73" w:rsidP="00EB1B73">
      <w:pPr>
        <w:pStyle w:val="a4"/>
        <w:spacing w:before="90" w:beforeAutospacing="0" w:after="90" w:afterAutospacing="0"/>
        <w:jc w:val="center"/>
        <w:rPr>
          <w:b/>
          <w:sz w:val="28"/>
          <w:szCs w:val="28"/>
        </w:rPr>
      </w:pPr>
      <w:r w:rsidRPr="00EB1B73">
        <w:rPr>
          <w:rStyle w:val="a5"/>
          <w:b w:val="0"/>
          <w:sz w:val="28"/>
          <w:szCs w:val="28"/>
        </w:rPr>
        <w:t>План мероприятий</w:t>
      </w:r>
    </w:p>
    <w:p w:rsidR="00EB1B73" w:rsidRPr="00EB1B73" w:rsidRDefault="00EB1B73" w:rsidP="00EB1B73">
      <w:pPr>
        <w:pStyle w:val="a4"/>
        <w:spacing w:before="90" w:beforeAutospacing="0" w:after="90" w:afterAutospacing="0"/>
        <w:jc w:val="center"/>
        <w:rPr>
          <w:b/>
          <w:sz w:val="28"/>
          <w:szCs w:val="28"/>
        </w:rPr>
      </w:pPr>
      <w:r w:rsidRPr="00EB1B73">
        <w:rPr>
          <w:rStyle w:val="a5"/>
          <w:b w:val="0"/>
          <w:sz w:val="28"/>
          <w:szCs w:val="28"/>
        </w:rPr>
        <w:t xml:space="preserve"> «Год педагога и наставника»</w:t>
      </w:r>
    </w:p>
    <w:p w:rsidR="00EB1B73" w:rsidRPr="00EB1B73" w:rsidRDefault="00EB1B73" w:rsidP="00EB1B73">
      <w:pPr>
        <w:pStyle w:val="a4"/>
        <w:spacing w:before="90" w:beforeAutospacing="0" w:after="90" w:afterAutospacing="0"/>
        <w:jc w:val="center"/>
        <w:rPr>
          <w:b/>
          <w:sz w:val="28"/>
          <w:szCs w:val="28"/>
        </w:rPr>
      </w:pPr>
      <w:r w:rsidRPr="00EB1B73">
        <w:rPr>
          <w:rStyle w:val="a5"/>
          <w:b w:val="0"/>
          <w:sz w:val="28"/>
          <w:szCs w:val="28"/>
        </w:rPr>
        <w:t> в МБДОУ детский сад №1  «Берёзка»</w:t>
      </w:r>
    </w:p>
    <w:p w:rsidR="00EB1B73" w:rsidRPr="00EB1B73" w:rsidRDefault="00EB1B73" w:rsidP="00EB1B73">
      <w:pPr>
        <w:pStyle w:val="a4"/>
        <w:spacing w:before="90" w:beforeAutospacing="0" w:after="90" w:afterAutospacing="0"/>
        <w:jc w:val="center"/>
        <w:rPr>
          <w:b/>
          <w:sz w:val="28"/>
          <w:szCs w:val="28"/>
        </w:rPr>
      </w:pPr>
      <w:r w:rsidRPr="00EB1B73">
        <w:rPr>
          <w:rStyle w:val="a5"/>
          <w:b w:val="0"/>
          <w:sz w:val="28"/>
          <w:szCs w:val="28"/>
        </w:rPr>
        <w:t> 2023  год</w:t>
      </w:r>
    </w:p>
    <w:p w:rsidR="00EB1B73" w:rsidRP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b w:val="0"/>
          <w:sz w:val="28"/>
          <w:szCs w:val="28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9C4BF6">
      <w:pPr>
        <w:pStyle w:val="a4"/>
        <w:spacing w:before="90" w:beforeAutospacing="0" w:after="90" w:afterAutospacing="0"/>
        <w:jc w:val="center"/>
        <w:rPr>
          <w:rStyle w:val="a5"/>
          <w:rFonts w:ascii="var(--bs-font-sans-serif)" w:hAnsi="var(--bs-font-sans-serif)" w:cs="Arial"/>
        </w:rPr>
      </w:pPr>
    </w:p>
    <w:p w:rsidR="00EB1B73" w:rsidRDefault="00EB1B73" w:rsidP="00EB1B73">
      <w:pPr>
        <w:pStyle w:val="a4"/>
        <w:spacing w:before="90" w:beforeAutospacing="0" w:after="90" w:afterAutospacing="0"/>
        <w:rPr>
          <w:rStyle w:val="a5"/>
          <w:rFonts w:ascii="var(--bs-font-sans-serif)" w:hAnsi="var(--bs-font-sans-serif)" w:cs="Arial"/>
        </w:rPr>
      </w:pPr>
    </w:p>
    <w:p w:rsidR="009C4BF6" w:rsidRPr="00EB1B73" w:rsidRDefault="009C4BF6" w:rsidP="009C4BF6">
      <w:pPr>
        <w:pStyle w:val="a4"/>
        <w:spacing w:before="90" w:beforeAutospacing="0" w:after="90" w:afterAutospacing="0"/>
        <w:jc w:val="center"/>
      </w:pPr>
      <w:r w:rsidRPr="00EB1B73">
        <w:rPr>
          <w:rStyle w:val="a5"/>
        </w:rPr>
        <w:lastRenderedPageBreak/>
        <w:t>План мероприятий</w:t>
      </w:r>
    </w:p>
    <w:p w:rsidR="009C4BF6" w:rsidRPr="00EB1B73" w:rsidRDefault="009C4BF6" w:rsidP="009C4BF6">
      <w:pPr>
        <w:pStyle w:val="a4"/>
        <w:spacing w:before="90" w:beforeAutospacing="0" w:after="90" w:afterAutospacing="0"/>
        <w:jc w:val="center"/>
      </w:pPr>
      <w:bookmarkStart w:id="0" w:name="_GoBack"/>
      <w:bookmarkEnd w:id="0"/>
      <w:r w:rsidRPr="00EB1B73">
        <w:rPr>
          <w:rStyle w:val="a5"/>
        </w:rPr>
        <w:t xml:space="preserve"> «Г</w:t>
      </w:r>
      <w:r w:rsidR="00CC5877" w:rsidRPr="00EB1B73">
        <w:rPr>
          <w:rStyle w:val="a5"/>
        </w:rPr>
        <w:t>од</w:t>
      </w:r>
      <w:r w:rsidRPr="00EB1B73">
        <w:rPr>
          <w:rStyle w:val="a5"/>
        </w:rPr>
        <w:t xml:space="preserve"> педагога и наставника»</w:t>
      </w:r>
    </w:p>
    <w:p w:rsidR="009C4BF6" w:rsidRPr="00EB1B73" w:rsidRDefault="009C4BF6" w:rsidP="009C4BF6">
      <w:pPr>
        <w:pStyle w:val="a4"/>
        <w:spacing w:before="90" w:beforeAutospacing="0" w:after="90" w:afterAutospacing="0"/>
        <w:jc w:val="center"/>
      </w:pPr>
      <w:r w:rsidRPr="00EB1B73">
        <w:rPr>
          <w:rStyle w:val="a5"/>
        </w:rPr>
        <w:t> в МБДОУ детский сад №1  «Берёзка»</w:t>
      </w:r>
    </w:p>
    <w:p w:rsidR="009C4BF6" w:rsidRPr="00EB1B73" w:rsidRDefault="009C4BF6" w:rsidP="009C4BF6">
      <w:pPr>
        <w:pStyle w:val="a4"/>
        <w:spacing w:before="90" w:beforeAutospacing="0" w:after="90" w:afterAutospacing="0"/>
        <w:jc w:val="center"/>
      </w:pPr>
      <w:r w:rsidRPr="00EB1B73">
        <w:rPr>
          <w:rStyle w:val="a5"/>
        </w:rPr>
        <w:t xml:space="preserve"> 2023  </w:t>
      </w:r>
      <w:r w:rsidR="00551D20" w:rsidRPr="00EB1B73">
        <w:rPr>
          <w:rStyle w:val="a5"/>
        </w:rPr>
        <w:t>год</w:t>
      </w:r>
    </w:p>
    <w:p w:rsidR="009C4BF6" w:rsidRPr="009C4BF6" w:rsidRDefault="009C4BF6" w:rsidP="009C4BF6">
      <w:pPr>
        <w:pStyle w:val="a4"/>
        <w:spacing w:before="90" w:beforeAutospacing="0" w:after="90" w:afterAutospacing="0"/>
        <w:jc w:val="both"/>
        <w:rPr>
          <w:color w:val="212529"/>
        </w:rPr>
      </w:pPr>
      <w:r w:rsidRPr="009C4BF6">
        <w:rPr>
          <w:rStyle w:val="a5"/>
          <w:color w:val="212529"/>
        </w:rPr>
        <w:t>Цель мероприятий: </w:t>
      </w:r>
      <w:r>
        <w:rPr>
          <w:color w:val="212529"/>
        </w:rPr>
        <w:t>П</w:t>
      </w:r>
      <w:r w:rsidRPr="009C4BF6">
        <w:rPr>
          <w:color w:val="212529"/>
        </w:rPr>
        <w:t>ривлечение внимания участников образователь</w:t>
      </w:r>
      <w:r>
        <w:rPr>
          <w:color w:val="212529"/>
        </w:rPr>
        <w:t>ных отношений (детей, педагогов</w:t>
      </w:r>
      <w:r w:rsidRPr="009C4BF6">
        <w:rPr>
          <w:color w:val="212529"/>
        </w:rPr>
        <w:t>) для возрождения престижа профессии педагога, поднятия её на качественно новый уровень, признания особого статуса педагоги</w:t>
      </w:r>
      <w:r>
        <w:rPr>
          <w:color w:val="212529"/>
        </w:rPr>
        <w:t>ческих работников, в том числе.</w:t>
      </w:r>
    </w:p>
    <w:p w:rsidR="009C4BF6" w:rsidRPr="009C4BF6" w:rsidRDefault="009C4BF6" w:rsidP="009C4BF6">
      <w:pPr>
        <w:pStyle w:val="a4"/>
        <w:spacing w:before="90" w:beforeAutospacing="0" w:after="90" w:afterAutospacing="0"/>
        <w:jc w:val="both"/>
        <w:rPr>
          <w:color w:val="212529"/>
        </w:rPr>
      </w:pPr>
      <w:r w:rsidRPr="009C4BF6">
        <w:rPr>
          <w:rStyle w:val="a5"/>
          <w:color w:val="212529"/>
        </w:rPr>
        <w:t>Задачи:</w:t>
      </w:r>
    </w:p>
    <w:p w:rsidR="009C4BF6" w:rsidRPr="009C4BF6" w:rsidRDefault="009C4BF6" w:rsidP="009C4BF6">
      <w:pPr>
        <w:pStyle w:val="a4"/>
        <w:spacing w:before="90" w:beforeAutospacing="0" w:after="90" w:afterAutospacing="0"/>
        <w:jc w:val="both"/>
        <w:rPr>
          <w:color w:val="212529"/>
        </w:rPr>
      </w:pPr>
      <w:r w:rsidRPr="009C4BF6">
        <w:rPr>
          <w:color w:val="212529"/>
        </w:rPr>
        <w:t>1. Развивать у детей дошкольного возраста устойчивый интерес к будущей трудовой деятельности, воспитание у них уважения к людям педагогического труда в процессе постоянной трудоемкой работы.</w:t>
      </w:r>
    </w:p>
    <w:p w:rsidR="009C4BF6" w:rsidRPr="009C4BF6" w:rsidRDefault="009C4BF6" w:rsidP="009C4BF6">
      <w:pPr>
        <w:pStyle w:val="a4"/>
        <w:spacing w:before="90" w:beforeAutospacing="0" w:after="90" w:afterAutospacing="0"/>
        <w:jc w:val="both"/>
        <w:rPr>
          <w:color w:val="212529"/>
        </w:rPr>
      </w:pPr>
      <w:r w:rsidRPr="009C4BF6">
        <w:rPr>
          <w:color w:val="212529"/>
        </w:rPr>
        <w:t>2. Расширять представления дошкольников о педаг</w:t>
      </w:r>
      <w:r>
        <w:rPr>
          <w:color w:val="212529"/>
        </w:rPr>
        <w:t>огическом искусстве воспитателя</w:t>
      </w:r>
      <w:r w:rsidRPr="009C4BF6">
        <w:rPr>
          <w:color w:val="212529"/>
        </w:rPr>
        <w:t>.</w:t>
      </w:r>
    </w:p>
    <w:p w:rsidR="009C4BF6" w:rsidRPr="009C4BF6" w:rsidRDefault="009C4BF6" w:rsidP="009C4BF6">
      <w:pPr>
        <w:pStyle w:val="a4"/>
        <w:spacing w:before="90" w:beforeAutospacing="0" w:after="90" w:afterAutospacing="0"/>
        <w:jc w:val="both"/>
        <w:rPr>
          <w:color w:val="212529"/>
        </w:rPr>
      </w:pPr>
      <w:r w:rsidRPr="009C4BF6">
        <w:rPr>
          <w:color w:val="212529"/>
        </w:rPr>
        <w:t>3. Накапливать сенсорно-эмоциональные впечатления воспитанников о произведениях педагогического творчества.</w:t>
      </w:r>
    </w:p>
    <w:p w:rsidR="009C4BF6" w:rsidRPr="009C4BF6" w:rsidRDefault="009C4BF6" w:rsidP="009C4BF6">
      <w:pPr>
        <w:pStyle w:val="a4"/>
        <w:spacing w:before="90" w:beforeAutospacing="0" w:after="90" w:afterAutospacing="0"/>
        <w:jc w:val="both"/>
        <w:rPr>
          <w:color w:val="212529"/>
        </w:rPr>
      </w:pPr>
      <w:r>
        <w:rPr>
          <w:color w:val="212529"/>
        </w:rPr>
        <w:t>4</w:t>
      </w:r>
      <w:r w:rsidRPr="009C4BF6">
        <w:rPr>
          <w:color w:val="212529"/>
        </w:rPr>
        <w:t>. Приобщать участников образовательных отношений к совместному педагогическ</w:t>
      </w:r>
      <w:r>
        <w:rPr>
          <w:color w:val="212529"/>
        </w:rPr>
        <w:t>ому труду в семье, в учреждении.</w:t>
      </w:r>
    </w:p>
    <w:p w:rsidR="009C4BF6" w:rsidRPr="00E025A7" w:rsidRDefault="009C4BF6" w:rsidP="00E025A7">
      <w:pPr>
        <w:pStyle w:val="a4"/>
        <w:spacing w:before="90" w:beforeAutospacing="0" w:after="90" w:afterAutospacing="0"/>
        <w:jc w:val="both"/>
        <w:rPr>
          <w:color w:val="212529"/>
        </w:rPr>
      </w:pPr>
      <w:r>
        <w:rPr>
          <w:color w:val="212529"/>
        </w:rPr>
        <w:t>5</w:t>
      </w:r>
      <w:r w:rsidRPr="009C4BF6">
        <w:rPr>
          <w:color w:val="212529"/>
        </w:rPr>
        <w:t>. Воспитывать уважение к людям педагогических профессий, уважение к предметам педагогической культуры.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2268"/>
      </w:tblGrid>
      <w:tr w:rsidR="009C4BF6" w:rsidTr="00CB6925">
        <w:trPr>
          <w:trHeight w:val="205"/>
        </w:trPr>
        <w:tc>
          <w:tcPr>
            <w:tcW w:w="675" w:type="dxa"/>
          </w:tcPr>
          <w:p w:rsidR="009C4BF6" w:rsidRPr="009C4BF6" w:rsidRDefault="009C4BF6" w:rsidP="009C4BF6">
            <w:pPr>
              <w:pStyle w:val="a4"/>
              <w:jc w:val="center"/>
              <w:rPr>
                <w:b/>
                <w:color w:val="000000"/>
              </w:rPr>
            </w:pPr>
            <w:r w:rsidRPr="009C4BF6">
              <w:rPr>
                <w:b/>
                <w:color w:val="000000"/>
              </w:rPr>
              <w:t xml:space="preserve">№ </w:t>
            </w:r>
            <w:proofErr w:type="gramStart"/>
            <w:r w:rsidRPr="009C4BF6">
              <w:rPr>
                <w:b/>
                <w:color w:val="000000"/>
              </w:rPr>
              <w:t>п</w:t>
            </w:r>
            <w:proofErr w:type="gramEnd"/>
            <w:r w:rsidRPr="009C4BF6">
              <w:rPr>
                <w:b/>
                <w:color w:val="000000"/>
              </w:rPr>
              <w:t>/п</w:t>
            </w:r>
          </w:p>
        </w:tc>
        <w:tc>
          <w:tcPr>
            <w:tcW w:w="5387" w:type="dxa"/>
          </w:tcPr>
          <w:p w:rsidR="009C4BF6" w:rsidRPr="009C4BF6" w:rsidRDefault="009C4BF6" w:rsidP="009C4BF6">
            <w:pPr>
              <w:pStyle w:val="a4"/>
              <w:jc w:val="center"/>
              <w:rPr>
                <w:b/>
                <w:color w:val="000000"/>
              </w:rPr>
            </w:pPr>
            <w:r w:rsidRPr="009C4BF6">
              <w:rPr>
                <w:b/>
                <w:color w:val="000000"/>
              </w:rPr>
              <w:t>Мероприятия</w:t>
            </w:r>
          </w:p>
        </w:tc>
        <w:tc>
          <w:tcPr>
            <w:tcW w:w="1559" w:type="dxa"/>
          </w:tcPr>
          <w:p w:rsidR="009C4BF6" w:rsidRPr="009C4BF6" w:rsidRDefault="009C4BF6" w:rsidP="009C4BF6">
            <w:pPr>
              <w:pStyle w:val="a4"/>
              <w:jc w:val="center"/>
              <w:rPr>
                <w:b/>
                <w:color w:val="000000"/>
              </w:rPr>
            </w:pPr>
            <w:r w:rsidRPr="009C4BF6">
              <w:rPr>
                <w:b/>
                <w:color w:val="000000"/>
              </w:rPr>
              <w:t>Дата</w:t>
            </w:r>
          </w:p>
        </w:tc>
        <w:tc>
          <w:tcPr>
            <w:tcW w:w="2268" w:type="dxa"/>
          </w:tcPr>
          <w:p w:rsidR="009C4BF6" w:rsidRPr="009C4BF6" w:rsidRDefault="009C4BF6" w:rsidP="009C4BF6">
            <w:pPr>
              <w:pStyle w:val="a4"/>
              <w:jc w:val="center"/>
              <w:rPr>
                <w:b/>
                <w:color w:val="000000"/>
              </w:rPr>
            </w:pPr>
            <w:r w:rsidRPr="009C4BF6">
              <w:rPr>
                <w:b/>
                <w:color w:val="000000"/>
              </w:rPr>
              <w:t>Ответственные</w:t>
            </w:r>
          </w:p>
        </w:tc>
      </w:tr>
      <w:tr w:rsidR="009C4BF6" w:rsidTr="00CB6925">
        <w:tc>
          <w:tcPr>
            <w:tcW w:w="9889" w:type="dxa"/>
            <w:gridSpan w:val="4"/>
          </w:tcPr>
          <w:p w:rsidR="009C4BF6" w:rsidRPr="009C4BF6" w:rsidRDefault="009C4BF6" w:rsidP="009C4BF6">
            <w:pPr>
              <w:pStyle w:val="a4"/>
              <w:jc w:val="center"/>
              <w:rPr>
                <w:b/>
                <w:color w:val="000000"/>
              </w:rPr>
            </w:pPr>
            <w:r w:rsidRPr="009C4BF6">
              <w:rPr>
                <w:b/>
                <w:color w:val="000000"/>
              </w:rPr>
              <w:t>Проведение организационно-информационных мероприятий</w:t>
            </w:r>
          </w:p>
        </w:tc>
      </w:tr>
      <w:tr w:rsidR="009C4BF6" w:rsidTr="00CB6925">
        <w:tc>
          <w:tcPr>
            <w:tcW w:w="675" w:type="dxa"/>
          </w:tcPr>
          <w:p w:rsidR="009C4BF6" w:rsidRDefault="009C4BF6" w:rsidP="009C4BF6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</w:tcPr>
          <w:p w:rsidR="009C4BF6" w:rsidRPr="00E025A7" w:rsidRDefault="00E025A7" w:rsidP="00E025A7">
            <w:pPr>
              <w:pStyle w:val="a4"/>
              <w:jc w:val="both"/>
              <w:rPr>
                <w:color w:val="000000"/>
              </w:rPr>
            </w:pPr>
            <w:r w:rsidRPr="00E025A7">
              <w:rPr>
                <w:color w:val="000000"/>
              </w:rPr>
              <w:t>Разработка и утверждение плана мероприятий в ДОУ, посвященных Году педагога и наставника в России на 2023 год</w:t>
            </w:r>
          </w:p>
        </w:tc>
        <w:tc>
          <w:tcPr>
            <w:tcW w:w="1559" w:type="dxa"/>
          </w:tcPr>
          <w:p w:rsidR="009C4BF6" w:rsidRPr="00A733D5" w:rsidRDefault="00A733D5" w:rsidP="00A733D5">
            <w:pPr>
              <w:pStyle w:val="a4"/>
              <w:jc w:val="center"/>
              <w:rPr>
                <w:color w:val="000000"/>
              </w:rPr>
            </w:pPr>
            <w:r w:rsidRPr="00A733D5">
              <w:rPr>
                <w:color w:val="000000"/>
              </w:rPr>
              <w:t>Январь</w:t>
            </w:r>
          </w:p>
        </w:tc>
        <w:tc>
          <w:tcPr>
            <w:tcW w:w="2268" w:type="dxa"/>
          </w:tcPr>
          <w:p w:rsidR="009C4BF6" w:rsidRPr="00CB6925" w:rsidRDefault="00CB6925" w:rsidP="009C4BF6">
            <w:pPr>
              <w:pStyle w:val="a4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</w:p>
        </w:tc>
      </w:tr>
      <w:tr w:rsidR="009C4BF6" w:rsidTr="00CB6925">
        <w:trPr>
          <w:trHeight w:val="300"/>
        </w:trPr>
        <w:tc>
          <w:tcPr>
            <w:tcW w:w="675" w:type="dxa"/>
          </w:tcPr>
          <w:p w:rsidR="009C4BF6" w:rsidRDefault="009C4BF6" w:rsidP="009C4BF6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</w:tcPr>
          <w:p w:rsidR="009C4BF6" w:rsidRPr="00E025A7" w:rsidRDefault="00E025A7" w:rsidP="00E025A7">
            <w:pPr>
              <w:pStyle w:val="a4"/>
              <w:jc w:val="both"/>
              <w:rPr>
                <w:color w:val="000000"/>
              </w:rPr>
            </w:pPr>
            <w:r w:rsidRPr="00E025A7">
              <w:rPr>
                <w:color w:val="000000"/>
              </w:rPr>
              <w:t>Оформить страничку на сайте «</w:t>
            </w:r>
            <w:r w:rsidRPr="00E025A7">
              <w:rPr>
                <w:rStyle w:val="a5"/>
                <w:rFonts w:ascii="var(--bs-font-sans-serif)" w:hAnsi="var(--bs-font-sans-serif)" w:cs="Arial"/>
              </w:rPr>
              <w:t>Г</w:t>
            </w:r>
            <w:r w:rsidRPr="00E025A7">
              <w:rPr>
                <w:rStyle w:val="a5"/>
                <w:rFonts w:ascii="var(--bs-font-sans-serif)" w:hAnsi="var(--bs-font-sans-serif)" w:cs="Arial" w:hint="eastAsia"/>
              </w:rPr>
              <w:t>од</w:t>
            </w:r>
            <w:r w:rsidRPr="00E025A7">
              <w:rPr>
                <w:rStyle w:val="a5"/>
                <w:rFonts w:ascii="var(--bs-font-sans-serif)" w:hAnsi="var(--bs-font-sans-serif)" w:cs="Arial"/>
              </w:rPr>
              <w:t xml:space="preserve"> </w:t>
            </w:r>
            <w:r w:rsidRPr="00E025A7">
              <w:rPr>
                <w:rStyle w:val="a5"/>
                <w:rFonts w:ascii="var(--bs-font-sans-serif)" w:hAnsi="var(--bs-font-sans-serif)" w:cs="Arial" w:hint="eastAsia"/>
              </w:rPr>
              <w:t>педагога</w:t>
            </w:r>
            <w:r w:rsidRPr="00E025A7">
              <w:rPr>
                <w:rStyle w:val="a5"/>
                <w:rFonts w:ascii="var(--bs-font-sans-serif)" w:hAnsi="var(--bs-font-sans-serif)" w:cs="Arial"/>
              </w:rPr>
              <w:t xml:space="preserve"> </w:t>
            </w:r>
            <w:r w:rsidRPr="00E025A7">
              <w:rPr>
                <w:rStyle w:val="a5"/>
                <w:rFonts w:ascii="var(--bs-font-sans-serif)" w:hAnsi="var(--bs-font-sans-serif)" w:cs="Arial" w:hint="eastAsia"/>
              </w:rPr>
              <w:t>и</w:t>
            </w:r>
            <w:r w:rsidRPr="00E025A7">
              <w:rPr>
                <w:rStyle w:val="a5"/>
                <w:rFonts w:ascii="var(--bs-font-sans-serif)" w:hAnsi="var(--bs-font-sans-serif)" w:cs="Arial"/>
              </w:rPr>
              <w:t xml:space="preserve"> </w:t>
            </w:r>
            <w:r w:rsidRPr="00E025A7">
              <w:rPr>
                <w:rStyle w:val="a5"/>
                <w:rFonts w:ascii="var(--bs-font-sans-serif)" w:hAnsi="var(--bs-font-sans-serif)" w:cs="Arial" w:hint="eastAsia"/>
              </w:rPr>
              <w:t>наставника</w:t>
            </w:r>
            <w:r w:rsidRPr="00E025A7">
              <w:rPr>
                <w:rStyle w:val="a5"/>
                <w:rFonts w:ascii="var(--bs-font-sans-serif)" w:hAnsi="var(--bs-font-sans-serif)" w:cs="Arial"/>
              </w:rPr>
              <w:t>»</w:t>
            </w:r>
          </w:p>
        </w:tc>
        <w:tc>
          <w:tcPr>
            <w:tcW w:w="1559" w:type="dxa"/>
          </w:tcPr>
          <w:p w:rsidR="009C4BF6" w:rsidRDefault="00A733D5" w:rsidP="00A733D5">
            <w:pPr>
              <w:pStyle w:val="a4"/>
              <w:jc w:val="center"/>
              <w:rPr>
                <w:color w:val="000000"/>
                <w:sz w:val="27"/>
                <w:szCs w:val="27"/>
              </w:rPr>
            </w:pPr>
            <w:r w:rsidRPr="00A733D5">
              <w:rPr>
                <w:color w:val="000000"/>
              </w:rPr>
              <w:t>Январь</w:t>
            </w:r>
            <w:r>
              <w:rPr>
                <w:color w:val="000000"/>
              </w:rPr>
              <w:t xml:space="preserve"> - февраль</w:t>
            </w:r>
          </w:p>
        </w:tc>
        <w:tc>
          <w:tcPr>
            <w:tcW w:w="2268" w:type="dxa"/>
          </w:tcPr>
          <w:p w:rsidR="009C4BF6" w:rsidRPr="00CB6925" w:rsidRDefault="00CB6925" w:rsidP="009C4BF6">
            <w:pPr>
              <w:pStyle w:val="a4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</w:p>
        </w:tc>
      </w:tr>
      <w:tr w:rsidR="00E025A7" w:rsidTr="00CB6925">
        <w:trPr>
          <w:trHeight w:val="242"/>
        </w:trPr>
        <w:tc>
          <w:tcPr>
            <w:tcW w:w="675" w:type="dxa"/>
          </w:tcPr>
          <w:p w:rsidR="00E025A7" w:rsidRDefault="00E025A7" w:rsidP="009C4BF6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</w:tcPr>
          <w:p w:rsidR="00E025A7" w:rsidRPr="00E025A7" w:rsidRDefault="00E025A7" w:rsidP="00E025A7">
            <w:pPr>
              <w:pStyle w:val="a4"/>
              <w:jc w:val="both"/>
              <w:rPr>
                <w:color w:val="000000"/>
              </w:rPr>
            </w:pPr>
            <w:r w:rsidRPr="00E025A7">
              <w:rPr>
                <w:color w:val="000000"/>
              </w:rPr>
              <w:t>Размещение информации: «Год педагога и наставника» на сайте ДОУ</w:t>
            </w:r>
          </w:p>
        </w:tc>
        <w:tc>
          <w:tcPr>
            <w:tcW w:w="1559" w:type="dxa"/>
          </w:tcPr>
          <w:p w:rsidR="00E025A7" w:rsidRDefault="00A733D5" w:rsidP="00A733D5">
            <w:pPr>
              <w:pStyle w:val="a4"/>
              <w:jc w:val="center"/>
              <w:rPr>
                <w:color w:val="000000"/>
                <w:sz w:val="27"/>
                <w:szCs w:val="27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E025A7" w:rsidRPr="00CB6925" w:rsidRDefault="00CB6925" w:rsidP="009C4BF6">
            <w:pPr>
              <w:pStyle w:val="a4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</w:p>
        </w:tc>
      </w:tr>
      <w:tr w:rsidR="009C4BF6" w:rsidTr="00CB6925">
        <w:trPr>
          <w:trHeight w:val="661"/>
        </w:trPr>
        <w:tc>
          <w:tcPr>
            <w:tcW w:w="675" w:type="dxa"/>
          </w:tcPr>
          <w:p w:rsidR="009C4BF6" w:rsidRDefault="009C4BF6" w:rsidP="009C4BF6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</w:tcPr>
          <w:p w:rsidR="009C4BF6" w:rsidRPr="00E025A7" w:rsidRDefault="00E025A7" w:rsidP="00E025A7">
            <w:pPr>
              <w:pStyle w:val="a4"/>
              <w:jc w:val="both"/>
              <w:rPr>
                <w:color w:val="000000"/>
              </w:rPr>
            </w:pPr>
            <w:r w:rsidRPr="00E025A7">
              <w:rPr>
                <w:color w:val="000000"/>
              </w:rPr>
              <w:t>Систематическое пополнение сайта ДОУ в рубрике «Год педагога и наставника»</w:t>
            </w:r>
          </w:p>
        </w:tc>
        <w:tc>
          <w:tcPr>
            <w:tcW w:w="1559" w:type="dxa"/>
          </w:tcPr>
          <w:p w:rsidR="009C4BF6" w:rsidRDefault="00A733D5" w:rsidP="00A733D5">
            <w:pPr>
              <w:pStyle w:val="a4"/>
              <w:jc w:val="center"/>
              <w:rPr>
                <w:color w:val="000000"/>
                <w:sz w:val="27"/>
                <w:szCs w:val="27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C4BF6" w:rsidRPr="00CB6925" w:rsidRDefault="00CB6925" w:rsidP="009C4BF6">
            <w:pPr>
              <w:pStyle w:val="a4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</w:p>
        </w:tc>
      </w:tr>
      <w:tr w:rsidR="009C4BF6" w:rsidTr="00CB6925">
        <w:tc>
          <w:tcPr>
            <w:tcW w:w="675" w:type="dxa"/>
          </w:tcPr>
          <w:p w:rsidR="009C4BF6" w:rsidRDefault="009C4BF6" w:rsidP="009C4BF6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</w:tcPr>
          <w:p w:rsidR="00A733D5" w:rsidRPr="00E025A7" w:rsidRDefault="00E025A7" w:rsidP="00E025A7">
            <w:pPr>
              <w:pStyle w:val="a4"/>
              <w:jc w:val="both"/>
              <w:rPr>
                <w:color w:val="000000"/>
              </w:rPr>
            </w:pPr>
            <w:r w:rsidRPr="00E025A7">
              <w:rPr>
                <w:color w:val="000000"/>
              </w:rPr>
              <w:t>Подведение итогов, анализ результатов проведения мероприятий, проведенных в рамках Года педагога и наставника</w:t>
            </w:r>
          </w:p>
        </w:tc>
        <w:tc>
          <w:tcPr>
            <w:tcW w:w="1559" w:type="dxa"/>
          </w:tcPr>
          <w:p w:rsidR="009C4BF6" w:rsidRDefault="009C4BF6" w:rsidP="009C4BF6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9C4BF6" w:rsidRPr="00CB6925" w:rsidRDefault="00CB6925" w:rsidP="009C4BF6">
            <w:pPr>
              <w:pStyle w:val="a4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</w:p>
        </w:tc>
      </w:tr>
      <w:tr w:rsidR="00A733D5" w:rsidTr="00CB6925">
        <w:tc>
          <w:tcPr>
            <w:tcW w:w="675" w:type="dxa"/>
          </w:tcPr>
          <w:p w:rsidR="00A733D5" w:rsidRDefault="00A733D5" w:rsidP="009C4BF6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</w:tcPr>
          <w:p w:rsidR="00A733D5" w:rsidRDefault="00A733D5" w:rsidP="00A733D5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Благодарности  педагогам (грамоты, дипломы)</w:t>
            </w:r>
          </w:p>
        </w:tc>
        <w:tc>
          <w:tcPr>
            <w:tcW w:w="1559" w:type="dxa"/>
          </w:tcPr>
          <w:p w:rsidR="00A733D5" w:rsidRPr="00A733D5" w:rsidRDefault="00A733D5" w:rsidP="00A733D5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A733D5" w:rsidRPr="00CB6925" w:rsidRDefault="00A733D5" w:rsidP="009C4BF6">
            <w:pPr>
              <w:pStyle w:val="a4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</w:p>
        </w:tc>
      </w:tr>
      <w:tr w:rsidR="00931D02" w:rsidTr="00CB6925">
        <w:tc>
          <w:tcPr>
            <w:tcW w:w="675" w:type="dxa"/>
          </w:tcPr>
          <w:p w:rsidR="00931D02" w:rsidRDefault="00931D02" w:rsidP="009C4BF6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</w:tcPr>
          <w:p w:rsidR="00931D02" w:rsidRDefault="00931D02" w:rsidP="00A733D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7C1F5C">
              <w:rPr>
                <w:rFonts w:eastAsia="Calibri"/>
              </w:rPr>
              <w:t>Торжественное мероприятие, посвященное  открытию  Года педагога и наставника «</w:t>
            </w:r>
            <w:proofErr w:type="gramStart"/>
            <w:r w:rsidRPr="007C1F5C">
              <w:rPr>
                <w:rFonts w:eastAsia="Calibri"/>
              </w:rPr>
              <w:t>Вы-свет</w:t>
            </w:r>
            <w:proofErr w:type="gramEnd"/>
            <w:r w:rsidRPr="007C1F5C">
              <w:rPr>
                <w:rFonts w:eastAsia="Calibri"/>
              </w:rPr>
              <w:t>, что на земле не гаснет никогда» (выступление творческих коллективов ОО)</w:t>
            </w:r>
          </w:p>
        </w:tc>
        <w:tc>
          <w:tcPr>
            <w:tcW w:w="1559" w:type="dxa"/>
          </w:tcPr>
          <w:p w:rsidR="00931D02" w:rsidRPr="00931D02" w:rsidRDefault="00931D02" w:rsidP="008659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D02"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2023</w:t>
            </w:r>
          </w:p>
          <w:p w:rsidR="00931D02" w:rsidRPr="00931D02" w:rsidRDefault="00931D02" w:rsidP="008659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1D02" w:rsidRPr="00931D02" w:rsidRDefault="00931D02" w:rsidP="00931D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по образованию </w:t>
            </w:r>
            <w:r w:rsidRPr="0093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 w:rsidRPr="0093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93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3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93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педагоги, специалисты</w:t>
            </w:r>
          </w:p>
        </w:tc>
      </w:tr>
      <w:tr w:rsidR="00931D02" w:rsidTr="00CB6925">
        <w:tc>
          <w:tcPr>
            <w:tcW w:w="9889" w:type="dxa"/>
            <w:gridSpan w:val="4"/>
          </w:tcPr>
          <w:p w:rsidR="00931D02" w:rsidRPr="004F007B" w:rsidRDefault="00931D02" w:rsidP="00E025A7">
            <w:pPr>
              <w:pStyle w:val="a4"/>
              <w:jc w:val="center"/>
              <w:rPr>
                <w:b/>
                <w:color w:val="000000"/>
              </w:rPr>
            </w:pPr>
            <w:r w:rsidRPr="004F007B">
              <w:rPr>
                <w:b/>
                <w:color w:val="000000"/>
              </w:rPr>
              <w:t>Работа с воспитанниками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Торжественный утренник «День знаний»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1 сентября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Праздник «День дошкольного работника»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Встречи с ветеранами педагогического труда «</w:t>
            </w:r>
            <w:r w:rsidRPr="004F007B">
              <w:rPr>
                <w:rStyle w:val="a6"/>
                <w:bCs/>
                <w:i w:val="0"/>
                <w:color w:val="000000"/>
                <w:shd w:val="clear" w:color="auto" w:fill="FFFFFF"/>
              </w:rPr>
              <w:t>Как молоды мы были»</w:t>
            </w:r>
            <w:r w:rsidRPr="004F007B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Октябрь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</w:p>
        </w:tc>
      </w:tr>
      <w:tr w:rsidR="00931D02" w:rsidRPr="004F007B" w:rsidTr="00CB6925">
        <w:trPr>
          <w:trHeight w:val="524"/>
        </w:trPr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Выставка рисунков «Мой воспитатель»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Педагоги</w:t>
            </w:r>
            <w:r>
              <w:rPr>
                <w:color w:val="000000"/>
              </w:rPr>
              <w:t xml:space="preserve"> </w:t>
            </w:r>
          </w:p>
        </w:tc>
      </w:tr>
      <w:tr w:rsidR="00931D02" w:rsidRPr="004F007B" w:rsidTr="00CB6925">
        <w:trPr>
          <w:trHeight w:val="415"/>
        </w:trPr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Дидактические игры, «Профессия педагога»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Разгадывание загадок, чтение худ</w:t>
            </w:r>
            <w:proofErr w:type="gramStart"/>
            <w:r w:rsidRPr="004F007B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4F007B">
              <w:rPr>
                <w:color w:val="000000"/>
              </w:rPr>
              <w:t>л</w:t>
            </w:r>
            <w:proofErr w:type="gramEnd"/>
            <w:r w:rsidRPr="004F007B">
              <w:rPr>
                <w:color w:val="000000"/>
              </w:rPr>
              <w:t xml:space="preserve">итературы, 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С/</w:t>
            </w:r>
            <w:proofErr w:type="gramStart"/>
            <w:r w:rsidRPr="004F007B">
              <w:rPr>
                <w:color w:val="000000"/>
              </w:rPr>
              <w:t>р</w:t>
            </w:r>
            <w:proofErr w:type="gramEnd"/>
            <w:r w:rsidRPr="004F007B">
              <w:rPr>
                <w:color w:val="000000"/>
              </w:rPr>
              <w:t xml:space="preserve"> игры «Профессия воспитатель»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Просмотр мультфильмов «Профессия учитель и воспитатель»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Выставка открыток «Мой любимый воспитатель!»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Посещение детской библиотеки</w:t>
            </w:r>
          </w:p>
        </w:tc>
        <w:tc>
          <w:tcPr>
            <w:tcW w:w="1559" w:type="dxa"/>
          </w:tcPr>
          <w:p w:rsidR="00931D02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Специалисты из библиотеки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Фотовыставка «Детсадовские истории»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Июль 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4F007B">
              <w:rPr>
                <w:color w:val="000000"/>
              </w:rPr>
              <w:t>Фотовыставка «</w:t>
            </w:r>
            <w:r>
              <w:rPr>
                <w:color w:val="000000"/>
              </w:rPr>
              <w:t>Один день в детском саду</w:t>
            </w:r>
            <w:r w:rsidRPr="004F007B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931D02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CB6925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r w:rsidRPr="00CB6925">
              <w:rPr>
                <w:color w:val="000000"/>
              </w:rPr>
              <w:t>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4F00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B">
              <w:rPr>
                <w:rFonts w:ascii="Times New Roman" w:hAnsi="Times New Roman" w:cs="Times New Roman"/>
                <w:sz w:val="24"/>
                <w:szCs w:val="24"/>
              </w:rPr>
              <w:t>Фоторепортаж «Мой день в детском саду»</w:t>
            </w:r>
          </w:p>
        </w:tc>
        <w:tc>
          <w:tcPr>
            <w:tcW w:w="1559" w:type="dxa"/>
          </w:tcPr>
          <w:p w:rsidR="00931D02" w:rsidRPr="004F007B" w:rsidRDefault="00931D02" w:rsidP="004F007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CB6925" w:rsidRDefault="00931D02" w:rsidP="00CB692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5">
              <w:rPr>
                <w:rFonts w:ascii="Times New Roman" w:hAnsi="Times New Roman" w:cs="Times New Roman"/>
                <w:sz w:val="24"/>
                <w:szCs w:val="24"/>
              </w:rPr>
              <w:t>Проведение досуга совместно с детьми и педагогами, прослушивание любимых песен и классической музыки</w:t>
            </w:r>
          </w:p>
        </w:tc>
        <w:tc>
          <w:tcPr>
            <w:tcW w:w="1559" w:type="dxa"/>
          </w:tcPr>
          <w:p w:rsidR="00931D02" w:rsidRDefault="00931D02" w:rsidP="004F007B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>., педагоги</w:t>
            </w:r>
          </w:p>
        </w:tc>
      </w:tr>
      <w:tr w:rsidR="00931D02" w:rsidRPr="004F007B" w:rsidTr="00CB6925">
        <w:tc>
          <w:tcPr>
            <w:tcW w:w="9889" w:type="dxa"/>
            <w:gridSpan w:val="4"/>
          </w:tcPr>
          <w:p w:rsidR="00931D02" w:rsidRPr="004F007B" w:rsidRDefault="00931D02" w:rsidP="004F007B">
            <w:pPr>
              <w:pStyle w:val="a4"/>
              <w:jc w:val="center"/>
              <w:rPr>
                <w:b/>
                <w:color w:val="000000"/>
              </w:rPr>
            </w:pPr>
            <w:r w:rsidRPr="004F007B">
              <w:rPr>
                <w:b/>
                <w:color w:val="000000"/>
              </w:rPr>
              <w:t>Работа с педагогами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4F007B" w:rsidRDefault="00931D02" w:rsidP="00F30157">
            <w:pPr>
              <w:pStyle w:val="a4"/>
              <w:jc w:val="both"/>
              <w:rPr>
                <w:color w:val="000000"/>
              </w:rPr>
            </w:pPr>
            <w:r w:rsidRPr="00C9270E">
              <w:rPr>
                <w:shd w:val="clear" w:color="auto" w:fill="FFFFFF"/>
              </w:rPr>
              <w:t>Просмотр открытых показов НОД для педагогов ДОУ (</w:t>
            </w:r>
            <w:proofErr w:type="spellStart"/>
            <w:r w:rsidRPr="00C9270E">
              <w:rPr>
                <w:shd w:val="clear" w:color="auto" w:fill="FFFFFF"/>
              </w:rPr>
              <w:t>взаимопосещения</w:t>
            </w:r>
            <w:proofErr w:type="spellEnd"/>
            <w:r w:rsidRPr="00C9270E">
              <w:rPr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931D02" w:rsidRPr="004F007B" w:rsidRDefault="00931D02" w:rsidP="00CB692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F30157" w:rsidRDefault="00931D02" w:rsidP="00F30157">
            <w:pPr>
              <w:pStyle w:val="a4"/>
              <w:jc w:val="both"/>
              <w:rPr>
                <w:color w:val="000000"/>
              </w:rPr>
            </w:pPr>
            <w:r w:rsidRPr="00F30157">
              <w:rPr>
                <w:color w:val="000000"/>
              </w:rPr>
              <w:t>Участие в конкурсах методических разработок в сети Интернет.</w:t>
            </w:r>
          </w:p>
        </w:tc>
        <w:tc>
          <w:tcPr>
            <w:tcW w:w="1559" w:type="dxa"/>
          </w:tcPr>
          <w:p w:rsidR="00931D02" w:rsidRPr="004F007B" w:rsidRDefault="00931D02" w:rsidP="00F30157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 w:rsidRPr="00CB6925">
              <w:rPr>
                <w:color w:val="000000"/>
              </w:rPr>
              <w:t>Муз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F30157" w:rsidRDefault="00931D02" w:rsidP="00F3015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30157">
              <w:t>Тема: «</w:t>
            </w:r>
            <w:proofErr w:type="spellStart"/>
            <w:r w:rsidRPr="00F30157">
              <w:rPr>
                <w:rStyle w:val="c8"/>
                <w:bCs/>
                <w:iCs/>
                <w:color w:val="000000"/>
              </w:rPr>
              <w:t>Здоровьесберегающие</w:t>
            </w:r>
            <w:proofErr w:type="spellEnd"/>
            <w:r w:rsidRPr="00F30157">
              <w:rPr>
                <w:rStyle w:val="c8"/>
                <w:bCs/>
                <w:iCs/>
                <w:color w:val="000000"/>
              </w:rPr>
              <w:t xml:space="preserve"> технологии, используемые в детском саду в соответствии с ФГОС </w:t>
            </w:r>
            <w:proofErr w:type="gramStart"/>
            <w:r w:rsidRPr="00F30157">
              <w:rPr>
                <w:rStyle w:val="c8"/>
                <w:bCs/>
                <w:iCs/>
                <w:color w:val="000000"/>
              </w:rPr>
              <w:t>ДО</w:t>
            </w:r>
            <w:proofErr w:type="gramEnd"/>
            <w:r w:rsidRPr="00F30157">
              <w:rPr>
                <w:rStyle w:val="c8"/>
                <w:bCs/>
                <w:iCs/>
                <w:color w:val="000000"/>
              </w:rPr>
              <w:t>»</w:t>
            </w:r>
            <w:r>
              <w:rPr>
                <w:rStyle w:val="c8"/>
                <w:bCs/>
                <w:iCs/>
                <w:color w:val="000000"/>
              </w:rPr>
              <w:t xml:space="preserve"> (обмен опытом)</w:t>
            </w:r>
          </w:p>
        </w:tc>
        <w:tc>
          <w:tcPr>
            <w:tcW w:w="1559" w:type="dxa"/>
          </w:tcPr>
          <w:p w:rsidR="00931D02" w:rsidRPr="004F007B" w:rsidRDefault="00931D02" w:rsidP="00F301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F30157" w:rsidRDefault="00931D02" w:rsidP="00F30157">
            <w:pPr>
              <w:pStyle w:val="a4"/>
              <w:jc w:val="both"/>
              <w:rPr>
                <w:color w:val="000000"/>
              </w:rPr>
            </w:pPr>
            <w:r w:rsidRPr="00F30157">
              <w:rPr>
                <w:shd w:val="clear" w:color="auto" w:fill="FFFFFF"/>
              </w:rPr>
              <w:t>Конкурс проектов «Лучший педагогический проект»</w:t>
            </w:r>
          </w:p>
        </w:tc>
        <w:tc>
          <w:tcPr>
            <w:tcW w:w="1559" w:type="dxa"/>
          </w:tcPr>
          <w:p w:rsidR="00931D02" w:rsidRPr="004F007B" w:rsidRDefault="00931D02" w:rsidP="00F301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Февраль 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9E6E78" w:rsidRDefault="00931D02" w:rsidP="009E6E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муниципальном конкурсе, сочинений, эссе.</w:t>
            </w:r>
          </w:p>
        </w:tc>
        <w:tc>
          <w:tcPr>
            <w:tcW w:w="1559" w:type="dxa"/>
          </w:tcPr>
          <w:p w:rsidR="00931D02" w:rsidRPr="009E6E78" w:rsidRDefault="00931D02" w:rsidP="00F30157">
            <w:pPr>
              <w:pStyle w:val="a4"/>
              <w:jc w:val="center"/>
              <w:rPr>
                <w:color w:val="000000"/>
              </w:rPr>
            </w:pPr>
            <w:r w:rsidRPr="009E6E78">
              <w:rPr>
                <w:color w:val="000000"/>
              </w:rPr>
              <w:t xml:space="preserve">Март – апрель 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9E6E78" w:rsidRDefault="00931D02" w:rsidP="009E6E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«Патриотическое воспитание детей дошкольного возраста в условиях реализации ФГОС </w:t>
            </w:r>
            <w:proofErr w:type="gramStart"/>
            <w:r w:rsidRPr="00F3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(методическое объединение)</w:t>
            </w:r>
          </w:p>
        </w:tc>
        <w:tc>
          <w:tcPr>
            <w:tcW w:w="1559" w:type="dxa"/>
          </w:tcPr>
          <w:p w:rsidR="00931D02" w:rsidRPr="004F007B" w:rsidRDefault="00931D02" w:rsidP="00F301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CB6925" w:rsidRDefault="00931D02" w:rsidP="009E6E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8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разработок и пособий педагогов.</w:t>
            </w:r>
          </w:p>
        </w:tc>
        <w:tc>
          <w:tcPr>
            <w:tcW w:w="1559" w:type="dxa"/>
          </w:tcPr>
          <w:p w:rsidR="00931D02" w:rsidRDefault="00931D02" w:rsidP="00F30157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CB6925" w:rsidRDefault="00931D02" w:rsidP="009E6E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5">
              <w:rPr>
                <w:rFonts w:ascii="Times New Roman" w:hAnsi="Times New Roman" w:cs="Times New Roman"/>
                <w:sz w:val="24"/>
                <w:szCs w:val="24"/>
              </w:rPr>
              <w:t>Фото коллаж «Великие педагоги прошлого»</w:t>
            </w:r>
          </w:p>
        </w:tc>
        <w:tc>
          <w:tcPr>
            <w:tcW w:w="1559" w:type="dxa"/>
          </w:tcPr>
          <w:p w:rsidR="00931D02" w:rsidRDefault="00931D02" w:rsidP="00F301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  <w:tr w:rsidR="00931D02" w:rsidRPr="004F007B" w:rsidTr="00CB6925">
        <w:tc>
          <w:tcPr>
            <w:tcW w:w="9889" w:type="dxa"/>
            <w:gridSpan w:val="4"/>
          </w:tcPr>
          <w:p w:rsidR="00931D02" w:rsidRPr="009E6E78" w:rsidRDefault="00931D02" w:rsidP="009E6E78">
            <w:pPr>
              <w:pStyle w:val="a4"/>
              <w:jc w:val="center"/>
              <w:rPr>
                <w:b/>
                <w:color w:val="000000"/>
              </w:rPr>
            </w:pPr>
            <w:r w:rsidRPr="009E6E78">
              <w:rPr>
                <w:b/>
              </w:rPr>
              <w:t>Взаимодействие с семьей в Год педагога и наставника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9E6E78" w:rsidRDefault="00931D02" w:rsidP="009E6E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8">
              <w:rPr>
                <w:rFonts w:ascii="Times New Roman" w:hAnsi="Times New Roman" w:cs="Times New Roman"/>
                <w:sz w:val="24"/>
                <w:szCs w:val="24"/>
              </w:rPr>
              <w:t xml:space="preserve">Записи в книге отзывов «Наш любимый воспитатель» </w:t>
            </w:r>
          </w:p>
          <w:p w:rsidR="00931D02" w:rsidRPr="009E6E78" w:rsidRDefault="00931D02" w:rsidP="009E6E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E6E7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праздники и досуги.</w:t>
            </w:r>
          </w:p>
          <w:p w:rsidR="00931D02" w:rsidRPr="009E6E78" w:rsidRDefault="00931D02" w:rsidP="009E6E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9E6E7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стенгазет.</w:t>
            </w:r>
          </w:p>
          <w:p w:rsidR="00931D02" w:rsidRPr="009E6E78" w:rsidRDefault="00931D02" w:rsidP="009E6E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E6E7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</w:t>
            </w:r>
          </w:p>
          <w:p w:rsidR="00931D02" w:rsidRPr="009E6E78" w:rsidRDefault="00931D02" w:rsidP="009E6E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E6E7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и рекомендации </w:t>
            </w:r>
          </w:p>
          <w:p w:rsidR="00931D02" w:rsidRPr="009E6E78" w:rsidRDefault="00931D02" w:rsidP="009E6E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E6E7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</w:t>
            </w:r>
          </w:p>
        </w:tc>
        <w:tc>
          <w:tcPr>
            <w:tcW w:w="1559" w:type="dxa"/>
          </w:tcPr>
          <w:p w:rsidR="00931D02" w:rsidRDefault="00931D02" w:rsidP="00F30157">
            <w:pPr>
              <w:pStyle w:val="a4"/>
              <w:jc w:val="center"/>
              <w:rPr>
                <w:color w:val="000000"/>
              </w:rPr>
            </w:pPr>
            <w:r w:rsidRPr="004F007B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9E6E78" w:rsidRDefault="00931D02" w:rsidP="009E6E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8">
              <w:rPr>
                <w:rFonts w:ascii="Times New Roman" w:hAnsi="Times New Roman" w:cs="Times New Roman"/>
                <w:sz w:val="24"/>
                <w:szCs w:val="24"/>
              </w:rPr>
              <w:t>Выставка-история «Как учились в старину» (о первых детских садах на Руси, либо о том, как учились в античные и средние века, в век просвещения)</w:t>
            </w:r>
          </w:p>
        </w:tc>
        <w:tc>
          <w:tcPr>
            <w:tcW w:w="1559" w:type="dxa"/>
          </w:tcPr>
          <w:p w:rsidR="00931D02" w:rsidRDefault="00931D02" w:rsidP="00F301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  <w:tr w:rsidR="00931D02" w:rsidRPr="004F007B" w:rsidTr="00CB6925">
        <w:tc>
          <w:tcPr>
            <w:tcW w:w="675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931D02" w:rsidRPr="00CB6925" w:rsidRDefault="00931D02" w:rsidP="00CB69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5">
              <w:rPr>
                <w:rFonts w:ascii="Times New Roman" w:hAnsi="Times New Roman" w:cs="Times New Roman"/>
                <w:sz w:val="24"/>
                <w:szCs w:val="24"/>
              </w:rPr>
              <w:t>День матери (мама – главный наставник).</w:t>
            </w:r>
          </w:p>
        </w:tc>
        <w:tc>
          <w:tcPr>
            <w:tcW w:w="1559" w:type="dxa"/>
          </w:tcPr>
          <w:p w:rsidR="00931D02" w:rsidRDefault="00931D02" w:rsidP="00F301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</w:tc>
        <w:tc>
          <w:tcPr>
            <w:tcW w:w="2268" w:type="dxa"/>
          </w:tcPr>
          <w:p w:rsidR="00931D02" w:rsidRPr="004F007B" w:rsidRDefault="00931D02" w:rsidP="004F007B">
            <w:pPr>
              <w:pStyle w:val="a4"/>
              <w:jc w:val="both"/>
              <w:rPr>
                <w:color w:val="000000"/>
              </w:rPr>
            </w:pPr>
            <w:r w:rsidRPr="00CB6925">
              <w:rPr>
                <w:color w:val="000000"/>
              </w:rPr>
              <w:t>Заведующий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CB6925">
              <w:rPr>
                <w:color w:val="000000"/>
              </w:rPr>
              <w:t>уз</w:t>
            </w:r>
            <w:proofErr w:type="gramStart"/>
            <w:r w:rsidRPr="00CB6925">
              <w:rPr>
                <w:color w:val="000000"/>
              </w:rPr>
              <w:t>.р</w:t>
            </w:r>
            <w:proofErr w:type="gramEnd"/>
            <w:r w:rsidRPr="00CB6925">
              <w:rPr>
                <w:color w:val="000000"/>
              </w:rPr>
              <w:t>ук</w:t>
            </w:r>
            <w:proofErr w:type="spellEnd"/>
            <w:r w:rsidRPr="00CB6925">
              <w:rPr>
                <w:color w:val="000000"/>
              </w:rPr>
              <w:t>., педагоги</w:t>
            </w:r>
            <w:r>
              <w:rPr>
                <w:color w:val="000000"/>
              </w:rPr>
              <w:t>, специалисты</w:t>
            </w:r>
          </w:p>
        </w:tc>
      </w:tr>
    </w:tbl>
    <w:p w:rsidR="00393D83" w:rsidRDefault="00393D83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D20" w:rsidRDefault="00551D20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D20" w:rsidRDefault="00551D20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D20" w:rsidRDefault="00551D20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21E" w:rsidRPr="00FC721E" w:rsidRDefault="00FC721E" w:rsidP="00FC721E">
      <w:pPr>
        <w:pStyle w:val="a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D20" w:rsidRPr="00FC721E" w:rsidRDefault="00551D20" w:rsidP="00FC7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51D20" w:rsidRDefault="00551D20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D20" w:rsidRDefault="00551D20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D20" w:rsidRDefault="00551D20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D20" w:rsidRDefault="00551D20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D20" w:rsidRDefault="00551D20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D20" w:rsidRPr="004F007B" w:rsidRDefault="00551D20" w:rsidP="004F00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1D20" w:rsidRPr="004F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564"/>
    <w:multiLevelType w:val="multilevel"/>
    <w:tmpl w:val="0A6E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40836"/>
    <w:multiLevelType w:val="hybridMultilevel"/>
    <w:tmpl w:val="B754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FF"/>
    <w:rsid w:val="00003180"/>
    <w:rsid w:val="00006B11"/>
    <w:rsid w:val="00026B72"/>
    <w:rsid w:val="000303C6"/>
    <w:rsid w:val="000328E8"/>
    <w:rsid w:val="000378E8"/>
    <w:rsid w:val="00037D61"/>
    <w:rsid w:val="00050BDE"/>
    <w:rsid w:val="00055FFF"/>
    <w:rsid w:val="00070847"/>
    <w:rsid w:val="00072B27"/>
    <w:rsid w:val="00077052"/>
    <w:rsid w:val="00082E9D"/>
    <w:rsid w:val="000833AA"/>
    <w:rsid w:val="00083A1C"/>
    <w:rsid w:val="0008402D"/>
    <w:rsid w:val="00085D09"/>
    <w:rsid w:val="00086BD5"/>
    <w:rsid w:val="000A0711"/>
    <w:rsid w:val="000A1E7D"/>
    <w:rsid w:val="000A3AF7"/>
    <w:rsid w:val="000A4262"/>
    <w:rsid w:val="000A42B4"/>
    <w:rsid w:val="000A68D8"/>
    <w:rsid w:val="000C186E"/>
    <w:rsid w:val="000C1D71"/>
    <w:rsid w:val="000C6818"/>
    <w:rsid w:val="000E768C"/>
    <w:rsid w:val="000E7E09"/>
    <w:rsid w:val="000F2018"/>
    <w:rsid w:val="000F6ADB"/>
    <w:rsid w:val="000F6B71"/>
    <w:rsid w:val="001033E7"/>
    <w:rsid w:val="0011023C"/>
    <w:rsid w:val="00112B5D"/>
    <w:rsid w:val="001133E0"/>
    <w:rsid w:val="00116CF5"/>
    <w:rsid w:val="00116F45"/>
    <w:rsid w:val="001311BA"/>
    <w:rsid w:val="00137CA3"/>
    <w:rsid w:val="00141E67"/>
    <w:rsid w:val="0014333D"/>
    <w:rsid w:val="001443F8"/>
    <w:rsid w:val="00151AC4"/>
    <w:rsid w:val="0015444A"/>
    <w:rsid w:val="0015640D"/>
    <w:rsid w:val="00172D3F"/>
    <w:rsid w:val="00186976"/>
    <w:rsid w:val="001949F9"/>
    <w:rsid w:val="00196A41"/>
    <w:rsid w:val="001A36CB"/>
    <w:rsid w:val="001B1BBD"/>
    <w:rsid w:val="001B1BFC"/>
    <w:rsid w:val="001B4437"/>
    <w:rsid w:val="001C0D14"/>
    <w:rsid w:val="001C6AD2"/>
    <w:rsid w:val="001D0E1E"/>
    <w:rsid w:val="001D1F6E"/>
    <w:rsid w:val="001D5785"/>
    <w:rsid w:val="001F497B"/>
    <w:rsid w:val="001F7D5E"/>
    <w:rsid w:val="00203578"/>
    <w:rsid w:val="00204A22"/>
    <w:rsid w:val="002050F2"/>
    <w:rsid w:val="00205990"/>
    <w:rsid w:val="002132A0"/>
    <w:rsid w:val="00213532"/>
    <w:rsid w:val="002175DA"/>
    <w:rsid w:val="00223D72"/>
    <w:rsid w:val="002325E1"/>
    <w:rsid w:val="002512DB"/>
    <w:rsid w:val="00253E4A"/>
    <w:rsid w:val="00266671"/>
    <w:rsid w:val="00266876"/>
    <w:rsid w:val="00270A35"/>
    <w:rsid w:val="0027132C"/>
    <w:rsid w:val="00282943"/>
    <w:rsid w:val="00283A5F"/>
    <w:rsid w:val="00291F67"/>
    <w:rsid w:val="002A0856"/>
    <w:rsid w:val="002A56CC"/>
    <w:rsid w:val="002B60B5"/>
    <w:rsid w:val="002C4AAA"/>
    <w:rsid w:val="002E3AA2"/>
    <w:rsid w:val="002F19B4"/>
    <w:rsid w:val="002F1AF5"/>
    <w:rsid w:val="002F2DEA"/>
    <w:rsid w:val="002F375C"/>
    <w:rsid w:val="002F3DF3"/>
    <w:rsid w:val="002F59FF"/>
    <w:rsid w:val="00302B4E"/>
    <w:rsid w:val="003070B9"/>
    <w:rsid w:val="003146EB"/>
    <w:rsid w:val="00324850"/>
    <w:rsid w:val="0033380D"/>
    <w:rsid w:val="00333865"/>
    <w:rsid w:val="003343C1"/>
    <w:rsid w:val="0033561A"/>
    <w:rsid w:val="00342979"/>
    <w:rsid w:val="0034324F"/>
    <w:rsid w:val="00344ACF"/>
    <w:rsid w:val="00346E8E"/>
    <w:rsid w:val="00351FE5"/>
    <w:rsid w:val="00362713"/>
    <w:rsid w:val="0036681A"/>
    <w:rsid w:val="003834F0"/>
    <w:rsid w:val="00387AEE"/>
    <w:rsid w:val="00393D83"/>
    <w:rsid w:val="003A4E01"/>
    <w:rsid w:val="003A7223"/>
    <w:rsid w:val="003A78C2"/>
    <w:rsid w:val="003B2B48"/>
    <w:rsid w:val="003B2BE8"/>
    <w:rsid w:val="003D2D11"/>
    <w:rsid w:val="003D336E"/>
    <w:rsid w:val="003D3DB3"/>
    <w:rsid w:val="003D6483"/>
    <w:rsid w:val="003F123D"/>
    <w:rsid w:val="003F330A"/>
    <w:rsid w:val="004121EC"/>
    <w:rsid w:val="00414F56"/>
    <w:rsid w:val="004170DD"/>
    <w:rsid w:val="004170E8"/>
    <w:rsid w:val="0042297B"/>
    <w:rsid w:val="00437A52"/>
    <w:rsid w:val="00440F7D"/>
    <w:rsid w:val="00443511"/>
    <w:rsid w:val="004438DA"/>
    <w:rsid w:val="00446122"/>
    <w:rsid w:val="004559A7"/>
    <w:rsid w:val="00467982"/>
    <w:rsid w:val="00472A83"/>
    <w:rsid w:val="00480E2E"/>
    <w:rsid w:val="00494876"/>
    <w:rsid w:val="00494C09"/>
    <w:rsid w:val="00495CC9"/>
    <w:rsid w:val="004A064C"/>
    <w:rsid w:val="004A21D9"/>
    <w:rsid w:val="004A44A3"/>
    <w:rsid w:val="004B203B"/>
    <w:rsid w:val="004D0BDA"/>
    <w:rsid w:val="004E16FC"/>
    <w:rsid w:val="004E1EC8"/>
    <w:rsid w:val="004E30C4"/>
    <w:rsid w:val="004F007B"/>
    <w:rsid w:val="004F65D6"/>
    <w:rsid w:val="004F7A9E"/>
    <w:rsid w:val="005014BE"/>
    <w:rsid w:val="00504CAF"/>
    <w:rsid w:val="00513DC9"/>
    <w:rsid w:val="00521FFE"/>
    <w:rsid w:val="0052266D"/>
    <w:rsid w:val="0052454E"/>
    <w:rsid w:val="00532CBB"/>
    <w:rsid w:val="00545EC5"/>
    <w:rsid w:val="0055066D"/>
    <w:rsid w:val="00551D20"/>
    <w:rsid w:val="00552F86"/>
    <w:rsid w:val="005630FE"/>
    <w:rsid w:val="00566133"/>
    <w:rsid w:val="00571A5D"/>
    <w:rsid w:val="0058592C"/>
    <w:rsid w:val="00591198"/>
    <w:rsid w:val="00592345"/>
    <w:rsid w:val="005A0BBF"/>
    <w:rsid w:val="005A5EAB"/>
    <w:rsid w:val="005B4A57"/>
    <w:rsid w:val="005C47B6"/>
    <w:rsid w:val="005E2AE4"/>
    <w:rsid w:val="005F30B5"/>
    <w:rsid w:val="005F5323"/>
    <w:rsid w:val="005F69EA"/>
    <w:rsid w:val="006047D5"/>
    <w:rsid w:val="00606162"/>
    <w:rsid w:val="006062DD"/>
    <w:rsid w:val="006272DA"/>
    <w:rsid w:val="00631065"/>
    <w:rsid w:val="00632B8E"/>
    <w:rsid w:val="00645154"/>
    <w:rsid w:val="006460B5"/>
    <w:rsid w:val="0065034C"/>
    <w:rsid w:val="0065268F"/>
    <w:rsid w:val="006564EC"/>
    <w:rsid w:val="00656BEE"/>
    <w:rsid w:val="00662A34"/>
    <w:rsid w:val="006641F3"/>
    <w:rsid w:val="00665F6B"/>
    <w:rsid w:val="0067102E"/>
    <w:rsid w:val="0067468F"/>
    <w:rsid w:val="00676051"/>
    <w:rsid w:val="00677755"/>
    <w:rsid w:val="00680096"/>
    <w:rsid w:val="0068080B"/>
    <w:rsid w:val="006826F0"/>
    <w:rsid w:val="00685286"/>
    <w:rsid w:val="00692A8D"/>
    <w:rsid w:val="00696360"/>
    <w:rsid w:val="006A12E1"/>
    <w:rsid w:val="006A239C"/>
    <w:rsid w:val="006A423B"/>
    <w:rsid w:val="006A5EC4"/>
    <w:rsid w:val="006B4137"/>
    <w:rsid w:val="006B570D"/>
    <w:rsid w:val="006D7CC5"/>
    <w:rsid w:val="006F17B1"/>
    <w:rsid w:val="006F4B4E"/>
    <w:rsid w:val="006F7AF6"/>
    <w:rsid w:val="006F7BDB"/>
    <w:rsid w:val="00702489"/>
    <w:rsid w:val="0070255E"/>
    <w:rsid w:val="00707A2A"/>
    <w:rsid w:val="00711784"/>
    <w:rsid w:val="00715A00"/>
    <w:rsid w:val="00724647"/>
    <w:rsid w:val="00733263"/>
    <w:rsid w:val="00737304"/>
    <w:rsid w:val="0074010D"/>
    <w:rsid w:val="007460FE"/>
    <w:rsid w:val="00746830"/>
    <w:rsid w:val="00746E33"/>
    <w:rsid w:val="00747C85"/>
    <w:rsid w:val="00751256"/>
    <w:rsid w:val="0075572B"/>
    <w:rsid w:val="00757124"/>
    <w:rsid w:val="007656E0"/>
    <w:rsid w:val="00773819"/>
    <w:rsid w:val="0078223A"/>
    <w:rsid w:val="00787D63"/>
    <w:rsid w:val="007944A1"/>
    <w:rsid w:val="007948BA"/>
    <w:rsid w:val="0079711D"/>
    <w:rsid w:val="007A387F"/>
    <w:rsid w:val="007A6CC9"/>
    <w:rsid w:val="007B01C1"/>
    <w:rsid w:val="007B143C"/>
    <w:rsid w:val="007B1454"/>
    <w:rsid w:val="007C1037"/>
    <w:rsid w:val="007C2C0D"/>
    <w:rsid w:val="007C5413"/>
    <w:rsid w:val="007C5D04"/>
    <w:rsid w:val="007C6BB7"/>
    <w:rsid w:val="007D4FA0"/>
    <w:rsid w:val="0080011C"/>
    <w:rsid w:val="00801554"/>
    <w:rsid w:val="00801666"/>
    <w:rsid w:val="00806011"/>
    <w:rsid w:val="0081067C"/>
    <w:rsid w:val="00811413"/>
    <w:rsid w:val="00821CDC"/>
    <w:rsid w:val="00830DD2"/>
    <w:rsid w:val="00854470"/>
    <w:rsid w:val="008571FF"/>
    <w:rsid w:val="00883E00"/>
    <w:rsid w:val="00893E9A"/>
    <w:rsid w:val="008940EB"/>
    <w:rsid w:val="00894BF3"/>
    <w:rsid w:val="00896C90"/>
    <w:rsid w:val="008A246E"/>
    <w:rsid w:val="008A4265"/>
    <w:rsid w:val="008A585D"/>
    <w:rsid w:val="008B3F3D"/>
    <w:rsid w:val="008B79AB"/>
    <w:rsid w:val="008D740A"/>
    <w:rsid w:val="008E0A94"/>
    <w:rsid w:val="008E1245"/>
    <w:rsid w:val="008E1EF9"/>
    <w:rsid w:val="008E53D2"/>
    <w:rsid w:val="008E6C16"/>
    <w:rsid w:val="008E6C4E"/>
    <w:rsid w:val="008E79F0"/>
    <w:rsid w:val="008F1861"/>
    <w:rsid w:val="008F3431"/>
    <w:rsid w:val="009044EF"/>
    <w:rsid w:val="00905069"/>
    <w:rsid w:val="0092177B"/>
    <w:rsid w:val="009225B3"/>
    <w:rsid w:val="00925DDC"/>
    <w:rsid w:val="009266ED"/>
    <w:rsid w:val="00931D02"/>
    <w:rsid w:val="009331B9"/>
    <w:rsid w:val="009448E5"/>
    <w:rsid w:val="0095593D"/>
    <w:rsid w:val="0095706F"/>
    <w:rsid w:val="00957C39"/>
    <w:rsid w:val="009600E7"/>
    <w:rsid w:val="009709FA"/>
    <w:rsid w:val="009727AA"/>
    <w:rsid w:val="00976F83"/>
    <w:rsid w:val="00977167"/>
    <w:rsid w:val="00982678"/>
    <w:rsid w:val="009968E6"/>
    <w:rsid w:val="00997B83"/>
    <w:rsid w:val="00997DB0"/>
    <w:rsid w:val="009A1CAC"/>
    <w:rsid w:val="009A20E3"/>
    <w:rsid w:val="009A229D"/>
    <w:rsid w:val="009A4E66"/>
    <w:rsid w:val="009A5862"/>
    <w:rsid w:val="009B4B3D"/>
    <w:rsid w:val="009B54F9"/>
    <w:rsid w:val="009C012F"/>
    <w:rsid w:val="009C4BF6"/>
    <w:rsid w:val="009D3A8C"/>
    <w:rsid w:val="009D494C"/>
    <w:rsid w:val="009E1BD9"/>
    <w:rsid w:val="009E6E78"/>
    <w:rsid w:val="009F12DA"/>
    <w:rsid w:val="00A00AB4"/>
    <w:rsid w:val="00A06052"/>
    <w:rsid w:val="00A1193A"/>
    <w:rsid w:val="00A14023"/>
    <w:rsid w:val="00A170E2"/>
    <w:rsid w:val="00A174C9"/>
    <w:rsid w:val="00A22F7B"/>
    <w:rsid w:val="00A302DC"/>
    <w:rsid w:val="00A31B1F"/>
    <w:rsid w:val="00A445BD"/>
    <w:rsid w:val="00A61A9A"/>
    <w:rsid w:val="00A7071C"/>
    <w:rsid w:val="00A7179D"/>
    <w:rsid w:val="00A719FB"/>
    <w:rsid w:val="00A71F38"/>
    <w:rsid w:val="00A733D5"/>
    <w:rsid w:val="00A7417E"/>
    <w:rsid w:val="00A80645"/>
    <w:rsid w:val="00A85589"/>
    <w:rsid w:val="00A86A41"/>
    <w:rsid w:val="00A87759"/>
    <w:rsid w:val="00A92F33"/>
    <w:rsid w:val="00A964EF"/>
    <w:rsid w:val="00A9668C"/>
    <w:rsid w:val="00AA13CF"/>
    <w:rsid w:val="00AA6C76"/>
    <w:rsid w:val="00AA71E0"/>
    <w:rsid w:val="00AB128B"/>
    <w:rsid w:val="00AC3CD9"/>
    <w:rsid w:val="00AC6A3D"/>
    <w:rsid w:val="00AE2471"/>
    <w:rsid w:val="00AE2B1C"/>
    <w:rsid w:val="00AF18BA"/>
    <w:rsid w:val="00AF3A40"/>
    <w:rsid w:val="00AF6976"/>
    <w:rsid w:val="00B045A8"/>
    <w:rsid w:val="00B04743"/>
    <w:rsid w:val="00B15120"/>
    <w:rsid w:val="00B158D6"/>
    <w:rsid w:val="00B16423"/>
    <w:rsid w:val="00B20135"/>
    <w:rsid w:val="00B2614E"/>
    <w:rsid w:val="00B27043"/>
    <w:rsid w:val="00B409AC"/>
    <w:rsid w:val="00B44746"/>
    <w:rsid w:val="00B52387"/>
    <w:rsid w:val="00B53A34"/>
    <w:rsid w:val="00B53B64"/>
    <w:rsid w:val="00B55092"/>
    <w:rsid w:val="00B60F81"/>
    <w:rsid w:val="00B61703"/>
    <w:rsid w:val="00B679B8"/>
    <w:rsid w:val="00B728C1"/>
    <w:rsid w:val="00B7799E"/>
    <w:rsid w:val="00B8159F"/>
    <w:rsid w:val="00B84BD1"/>
    <w:rsid w:val="00B85D12"/>
    <w:rsid w:val="00B91E1B"/>
    <w:rsid w:val="00B94288"/>
    <w:rsid w:val="00BA4095"/>
    <w:rsid w:val="00BA51A7"/>
    <w:rsid w:val="00BB30FD"/>
    <w:rsid w:val="00BB45EA"/>
    <w:rsid w:val="00BB5EEB"/>
    <w:rsid w:val="00BB7877"/>
    <w:rsid w:val="00BC189B"/>
    <w:rsid w:val="00BC2019"/>
    <w:rsid w:val="00BC4627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05EF"/>
    <w:rsid w:val="00BF3120"/>
    <w:rsid w:val="00BF4E33"/>
    <w:rsid w:val="00BF7506"/>
    <w:rsid w:val="00BF79FD"/>
    <w:rsid w:val="00C013A7"/>
    <w:rsid w:val="00C0278F"/>
    <w:rsid w:val="00C05119"/>
    <w:rsid w:val="00C10059"/>
    <w:rsid w:val="00C12536"/>
    <w:rsid w:val="00C16143"/>
    <w:rsid w:val="00C16C1E"/>
    <w:rsid w:val="00C205DC"/>
    <w:rsid w:val="00C215C0"/>
    <w:rsid w:val="00C22D17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8E9"/>
    <w:rsid w:val="00C82F22"/>
    <w:rsid w:val="00C86C75"/>
    <w:rsid w:val="00C91DD4"/>
    <w:rsid w:val="00C92738"/>
    <w:rsid w:val="00C9726D"/>
    <w:rsid w:val="00CA454F"/>
    <w:rsid w:val="00CA4B6D"/>
    <w:rsid w:val="00CB18E5"/>
    <w:rsid w:val="00CB3211"/>
    <w:rsid w:val="00CB4D8E"/>
    <w:rsid w:val="00CB5248"/>
    <w:rsid w:val="00CB6925"/>
    <w:rsid w:val="00CC5877"/>
    <w:rsid w:val="00CD0E06"/>
    <w:rsid w:val="00CD4E9E"/>
    <w:rsid w:val="00CE2FEE"/>
    <w:rsid w:val="00CE54D9"/>
    <w:rsid w:val="00CE7B7A"/>
    <w:rsid w:val="00CF317E"/>
    <w:rsid w:val="00CF5486"/>
    <w:rsid w:val="00CF6841"/>
    <w:rsid w:val="00D02B3A"/>
    <w:rsid w:val="00D041D5"/>
    <w:rsid w:val="00D059E4"/>
    <w:rsid w:val="00D0724F"/>
    <w:rsid w:val="00D10D43"/>
    <w:rsid w:val="00D11BF2"/>
    <w:rsid w:val="00D17B9B"/>
    <w:rsid w:val="00D17E30"/>
    <w:rsid w:val="00D27A76"/>
    <w:rsid w:val="00D41C47"/>
    <w:rsid w:val="00D4523F"/>
    <w:rsid w:val="00D45270"/>
    <w:rsid w:val="00D45BD9"/>
    <w:rsid w:val="00D666C8"/>
    <w:rsid w:val="00D74E7B"/>
    <w:rsid w:val="00D779F4"/>
    <w:rsid w:val="00D80944"/>
    <w:rsid w:val="00D8621D"/>
    <w:rsid w:val="00D87F7B"/>
    <w:rsid w:val="00D929C1"/>
    <w:rsid w:val="00D96A7E"/>
    <w:rsid w:val="00DA24C0"/>
    <w:rsid w:val="00DB346E"/>
    <w:rsid w:val="00DB4A1D"/>
    <w:rsid w:val="00DC6D0C"/>
    <w:rsid w:val="00DC7470"/>
    <w:rsid w:val="00DD032D"/>
    <w:rsid w:val="00DD1045"/>
    <w:rsid w:val="00DD3E43"/>
    <w:rsid w:val="00DD59DE"/>
    <w:rsid w:val="00DE538C"/>
    <w:rsid w:val="00DE5DF3"/>
    <w:rsid w:val="00DE6BFF"/>
    <w:rsid w:val="00DF01FC"/>
    <w:rsid w:val="00DF67D4"/>
    <w:rsid w:val="00DF7290"/>
    <w:rsid w:val="00E00ED0"/>
    <w:rsid w:val="00E025A7"/>
    <w:rsid w:val="00E04584"/>
    <w:rsid w:val="00E2523D"/>
    <w:rsid w:val="00E27291"/>
    <w:rsid w:val="00E31534"/>
    <w:rsid w:val="00E31DC1"/>
    <w:rsid w:val="00E32A19"/>
    <w:rsid w:val="00E35835"/>
    <w:rsid w:val="00E36C3E"/>
    <w:rsid w:val="00E45B76"/>
    <w:rsid w:val="00E551CC"/>
    <w:rsid w:val="00E564F4"/>
    <w:rsid w:val="00E647A0"/>
    <w:rsid w:val="00E74A19"/>
    <w:rsid w:val="00E85EE0"/>
    <w:rsid w:val="00EA0F0C"/>
    <w:rsid w:val="00EA46B2"/>
    <w:rsid w:val="00EB1B73"/>
    <w:rsid w:val="00EB4842"/>
    <w:rsid w:val="00EB4D1B"/>
    <w:rsid w:val="00EB52FF"/>
    <w:rsid w:val="00EC2A39"/>
    <w:rsid w:val="00ED02AB"/>
    <w:rsid w:val="00ED6889"/>
    <w:rsid w:val="00EE7EFB"/>
    <w:rsid w:val="00EF4DA1"/>
    <w:rsid w:val="00F024BB"/>
    <w:rsid w:val="00F06B3A"/>
    <w:rsid w:val="00F1205E"/>
    <w:rsid w:val="00F12AF7"/>
    <w:rsid w:val="00F23989"/>
    <w:rsid w:val="00F26299"/>
    <w:rsid w:val="00F30157"/>
    <w:rsid w:val="00F360AB"/>
    <w:rsid w:val="00F400B6"/>
    <w:rsid w:val="00F41046"/>
    <w:rsid w:val="00F42C3A"/>
    <w:rsid w:val="00F61899"/>
    <w:rsid w:val="00F84539"/>
    <w:rsid w:val="00F90926"/>
    <w:rsid w:val="00F90F69"/>
    <w:rsid w:val="00F94C08"/>
    <w:rsid w:val="00F957D2"/>
    <w:rsid w:val="00F96379"/>
    <w:rsid w:val="00FA4749"/>
    <w:rsid w:val="00FA4C3B"/>
    <w:rsid w:val="00FA69B1"/>
    <w:rsid w:val="00FB4BDF"/>
    <w:rsid w:val="00FB6207"/>
    <w:rsid w:val="00FC0909"/>
    <w:rsid w:val="00FC5F5A"/>
    <w:rsid w:val="00FC721E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4BF6"/>
    <w:rPr>
      <w:b/>
      <w:bCs/>
    </w:rPr>
  </w:style>
  <w:style w:type="character" w:styleId="a6">
    <w:name w:val="Emphasis"/>
    <w:basedOn w:val="a0"/>
    <w:uiPriority w:val="20"/>
    <w:qFormat/>
    <w:rsid w:val="00E025A7"/>
    <w:rPr>
      <w:i/>
      <w:iCs/>
    </w:rPr>
  </w:style>
  <w:style w:type="paragraph" w:styleId="a7">
    <w:name w:val="No Spacing"/>
    <w:uiPriority w:val="1"/>
    <w:qFormat/>
    <w:rsid w:val="004F007B"/>
    <w:pPr>
      <w:spacing w:after="0" w:line="240" w:lineRule="auto"/>
    </w:pPr>
  </w:style>
  <w:style w:type="paragraph" w:customStyle="1" w:styleId="c5">
    <w:name w:val="c5"/>
    <w:basedOn w:val="a"/>
    <w:rsid w:val="00F3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0157"/>
  </w:style>
  <w:style w:type="paragraph" w:styleId="a8">
    <w:name w:val="List Paragraph"/>
    <w:basedOn w:val="a"/>
    <w:uiPriority w:val="34"/>
    <w:qFormat/>
    <w:rsid w:val="00FC72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4BF6"/>
    <w:rPr>
      <w:b/>
      <w:bCs/>
    </w:rPr>
  </w:style>
  <w:style w:type="character" w:styleId="a6">
    <w:name w:val="Emphasis"/>
    <w:basedOn w:val="a0"/>
    <w:uiPriority w:val="20"/>
    <w:qFormat/>
    <w:rsid w:val="00E025A7"/>
    <w:rPr>
      <w:i/>
      <w:iCs/>
    </w:rPr>
  </w:style>
  <w:style w:type="paragraph" w:styleId="a7">
    <w:name w:val="No Spacing"/>
    <w:uiPriority w:val="1"/>
    <w:qFormat/>
    <w:rsid w:val="004F007B"/>
    <w:pPr>
      <w:spacing w:after="0" w:line="240" w:lineRule="auto"/>
    </w:pPr>
  </w:style>
  <w:style w:type="paragraph" w:customStyle="1" w:styleId="c5">
    <w:name w:val="c5"/>
    <w:basedOn w:val="a"/>
    <w:rsid w:val="00F3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0157"/>
  </w:style>
  <w:style w:type="paragraph" w:styleId="a8">
    <w:name w:val="List Paragraph"/>
    <w:basedOn w:val="a"/>
    <w:uiPriority w:val="34"/>
    <w:qFormat/>
    <w:rsid w:val="00FC72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2023-03-30T09:01:00Z</cp:lastPrinted>
  <dcterms:created xsi:type="dcterms:W3CDTF">2023-03-30T03:05:00Z</dcterms:created>
  <dcterms:modified xsi:type="dcterms:W3CDTF">2023-03-30T09:01:00Z</dcterms:modified>
</cp:coreProperties>
</file>